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        </w:t>
      </w:r>
    </w:p>
    <w:p w:rsidR="003D26A4" w:rsidRPr="00B62B0A" w:rsidRDefault="003D26A4" w:rsidP="003D26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62B0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D26A4" w:rsidRPr="00B62B0A" w:rsidRDefault="003D26A4" w:rsidP="003D26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62B0A">
        <w:rPr>
          <w:rFonts w:ascii="Times New Roman" w:hAnsi="Times New Roman" w:cs="Times New Roman"/>
          <w:sz w:val="24"/>
          <w:szCs w:val="24"/>
        </w:rPr>
        <w:t>«Детский сад «Алёнушка» посёлка Эгвекинота»</w:t>
      </w:r>
    </w:p>
    <w:p w:rsidR="003D26A4" w:rsidRPr="00B62B0A" w:rsidRDefault="003D26A4" w:rsidP="003D26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D26A4" w:rsidRPr="00B62B0A" w:rsidRDefault="003D26A4" w:rsidP="003D26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D26A4" w:rsidRPr="00B62B0A" w:rsidRDefault="003D26A4" w:rsidP="003D26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D26A4" w:rsidRDefault="003D26A4" w:rsidP="003D26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D26A4" w:rsidRDefault="003D26A4" w:rsidP="003D26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D26A4" w:rsidRDefault="003D26A4" w:rsidP="003D26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D26A4" w:rsidRDefault="003D26A4" w:rsidP="003D26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D26A4" w:rsidRDefault="003D26A4" w:rsidP="003D26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D26A4" w:rsidRPr="00B62B0A" w:rsidRDefault="003D26A4" w:rsidP="003D26A4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3D26A4" w:rsidRPr="00B62B0A" w:rsidRDefault="003D26A4" w:rsidP="003D26A4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B62B0A">
        <w:rPr>
          <w:rFonts w:ascii="Times New Roman" w:hAnsi="Times New Roman" w:cs="Times New Roman"/>
          <w:sz w:val="40"/>
          <w:szCs w:val="40"/>
        </w:rPr>
        <w:t>Физкультурное занятие</w:t>
      </w:r>
    </w:p>
    <w:p w:rsidR="003D26A4" w:rsidRPr="00B62B0A" w:rsidRDefault="003D26A4" w:rsidP="003D26A4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3D26A4" w:rsidRPr="00A53254" w:rsidRDefault="003D26A4" w:rsidP="003D26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53254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3D26A4" w:rsidRPr="00A53254" w:rsidRDefault="003D26A4" w:rsidP="003D26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53254">
        <w:rPr>
          <w:rFonts w:ascii="Times New Roman" w:hAnsi="Times New Roman" w:cs="Times New Roman"/>
          <w:sz w:val="32"/>
          <w:szCs w:val="32"/>
        </w:rPr>
        <w:t>от 6 до 7 лет.</w:t>
      </w:r>
    </w:p>
    <w:p w:rsidR="003D26A4" w:rsidRPr="00A53254" w:rsidRDefault="003D26A4" w:rsidP="003D26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D26A4" w:rsidRPr="00A53254" w:rsidRDefault="003D26A4" w:rsidP="003D26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D26A4" w:rsidRPr="00A53254" w:rsidRDefault="00B62B0A" w:rsidP="003D26A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62B0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118844</wp:posOffset>
            </wp:positionV>
            <wp:extent cx="3183874" cy="2546562"/>
            <wp:effectExtent l="133350" t="114300" r="131445" b="158750"/>
            <wp:wrapNone/>
            <wp:docPr id="1" name="Рисунок 1" descr="C:\Users\User\Desktop\Новая папка (6)\Gg_jhYy-Jjhy5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6)\Gg_jhYy-Jjhy5До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74" cy="25465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3D26A4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Руководитель физического воспитания</w:t>
      </w:r>
    </w:p>
    <w:p w:rsidR="003D26A4" w:rsidRDefault="003D26A4" w:rsidP="003D26A4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Овсянникова Н.А.</w:t>
      </w:r>
    </w:p>
    <w:p w:rsidR="00B62B0A" w:rsidRDefault="00B62B0A" w:rsidP="00B62B0A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2B0A" w:rsidRDefault="00B62B0A" w:rsidP="00B62B0A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2B0A" w:rsidRDefault="00B62B0A" w:rsidP="00B62B0A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26A4" w:rsidRDefault="003D26A4" w:rsidP="00B62B0A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2021</w:t>
      </w:r>
    </w:p>
    <w:p w:rsidR="00B62B0A" w:rsidRDefault="00B62B0A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174ED" w:rsidRPr="003D26A4" w:rsidRDefault="00E174ED" w:rsidP="003D26A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Цель: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Психологическое раскрепощение каждого ребенка;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Вызвать эмоциональный отклик и желание участвовать в занятии посредствам фитбол-гимнастики;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Развитии ритмичности и пластики движения;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Задачи: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1. Учить сохранять равновесие в различных положениях на фитболе, развивать координацию;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2. Укреплять различные группы мышц</w:t>
      </w:r>
      <w:r w:rsidR="00BA6724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26A4">
        <w:rPr>
          <w:rFonts w:ascii="Times New Roman" w:hAnsi="Times New Roman" w:cs="Times New Roman"/>
          <w:sz w:val="26"/>
          <w:szCs w:val="26"/>
          <w:lang w:eastAsia="ru-RU"/>
        </w:rPr>
        <w:t>(рук, плечевого пояса, брюшного пресса, спины и таза, ног и свода стоп;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3. Формировать и укреплять осанку;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4. Увеличивать гибкость и подвижность суставов;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5. Вызвать у детей приподнятое настроение, отсутствие страха быть неловким;</w:t>
      </w:r>
    </w:p>
    <w:p w:rsidR="004D31EE" w:rsidRDefault="00296E8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6.Учить правильному дыханию.</w:t>
      </w:r>
    </w:p>
    <w:p w:rsidR="00C00CD9" w:rsidRPr="003D26A4" w:rsidRDefault="00C00CD9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7.Ф</w:t>
      </w:r>
      <w:r w:rsidRPr="00C00CD9">
        <w:rPr>
          <w:rFonts w:ascii="Times New Roman" w:hAnsi="Times New Roman" w:cs="Times New Roman"/>
          <w:sz w:val="26"/>
          <w:szCs w:val="26"/>
          <w:lang w:eastAsia="ru-RU"/>
        </w:rPr>
        <w:t>ормирование дыхательного аппарата.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u w:val="single"/>
          <w:lang w:eastAsia="ru-RU"/>
        </w:rPr>
        <w:t>Количество детей:</w:t>
      </w:r>
      <w:r w:rsidR="00BA6724" w:rsidRPr="003D26A4">
        <w:rPr>
          <w:rFonts w:ascii="Times New Roman" w:hAnsi="Times New Roman" w:cs="Times New Roman"/>
          <w:sz w:val="26"/>
          <w:szCs w:val="26"/>
          <w:lang w:eastAsia="ru-RU"/>
        </w:rPr>
        <w:t>10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u w:val="single"/>
          <w:lang w:eastAsia="ru-RU"/>
        </w:rPr>
        <w:t>Место проведения:</w:t>
      </w:r>
      <w:r w:rsidRPr="003D26A4">
        <w:rPr>
          <w:rFonts w:ascii="Times New Roman" w:hAnsi="Times New Roman" w:cs="Times New Roman"/>
          <w:sz w:val="26"/>
          <w:szCs w:val="26"/>
          <w:lang w:eastAsia="ru-RU"/>
        </w:rPr>
        <w:t> спортивный зал.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u w:val="single"/>
          <w:lang w:eastAsia="ru-RU"/>
        </w:rPr>
        <w:t>Инвентарь:</w:t>
      </w:r>
      <w:r w:rsidRPr="003D26A4">
        <w:rPr>
          <w:rFonts w:ascii="Times New Roman" w:hAnsi="Times New Roman" w:cs="Times New Roman"/>
          <w:sz w:val="26"/>
          <w:szCs w:val="26"/>
          <w:lang w:eastAsia="ru-RU"/>
        </w:rPr>
        <w:t> фитбол - мячи по количеству детей, массажные</w:t>
      </w:r>
      <w:r w:rsidR="00BA6724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дорожки 2 шт. </w:t>
      </w:r>
      <w:r w:rsidRPr="003D26A4">
        <w:rPr>
          <w:rFonts w:ascii="Times New Roman" w:hAnsi="Times New Roman" w:cs="Times New Roman"/>
          <w:sz w:val="26"/>
          <w:szCs w:val="26"/>
          <w:lang w:eastAsia="ru-RU"/>
        </w:rPr>
        <w:t>мячики; музыкальный центр и подборка бодрящей, ритмичной музыки.</w:t>
      </w:r>
    </w:p>
    <w:p w:rsidR="00E174ED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174ED" w:rsidRPr="003D26A4" w:rsidRDefault="00BA6724" w:rsidP="003D26A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sz w:val="26"/>
          <w:szCs w:val="26"/>
          <w:lang w:eastAsia="ru-RU"/>
        </w:rPr>
        <w:t>Ход занятия:</w:t>
      </w:r>
    </w:p>
    <w:p w:rsidR="00BA6724" w:rsidRPr="003D26A4" w:rsidRDefault="00BA6724" w:rsidP="003D26A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3D26A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часть. Вводная</w:t>
      </w:r>
      <w:r w:rsidR="00ED2972" w:rsidRPr="003D26A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под музыкальное сопровождение.</w:t>
      </w:r>
    </w:p>
    <w:p w:rsidR="00BA6724" w:rsidRPr="003D26A4" w:rsidRDefault="00ED2972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Построение в шеренгу, проверка осанки равнения. </w:t>
      </w:r>
    </w:p>
    <w:p w:rsidR="00ED2972" w:rsidRPr="003D26A4" w:rsidRDefault="00E174ED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    Ходьба </w:t>
      </w:r>
      <w:r w:rsidR="00BA6724" w:rsidRPr="003D26A4">
        <w:rPr>
          <w:rFonts w:ascii="Times New Roman" w:hAnsi="Times New Roman" w:cs="Times New Roman"/>
          <w:sz w:val="26"/>
          <w:szCs w:val="26"/>
          <w:lang w:eastAsia="ru-RU"/>
        </w:rPr>
        <w:t>в колонне по о</w:t>
      </w:r>
      <w:r w:rsidR="00ED2972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дному с фитболами, по сигналу ходьба на носочках руки с фитболами </w:t>
      </w:r>
      <w:r w:rsidR="003D26A4" w:rsidRPr="003D26A4">
        <w:rPr>
          <w:rFonts w:ascii="Times New Roman" w:hAnsi="Times New Roman" w:cs="Times New Roman"/>
          <w:sz w:val="26"/>
          <w:szCs w:val="26"/>
          <w:lang w:eastAsia="ru-RU"/>
        </w:rPr>
        <w:t>вверх,</w:t>
      </w:r>
      <w:r w:rsidR="00ED2972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ходьба на пятках фитбол в вытянутых вперёд руках. Ходьба по залу змейкой с прокатыванием фитбола. </w:t>
      </w:r>
      <w:r w:rsidRPr="003D26A4">
        <w:rPr>
          <w:rFonts w:ascii="Times New Roman" w:hAnsi="Times New Roman" w:cs="Times New Roman"/>
          <w:sz w:val="26"/>
          <w:szCs w:val="26"/>
          <w:lang w:eastAsia="ru-RU"/>
        </w:rPr>
        <w:t>Бег друг за другом</w:t>
      </w:r>
      <w:r w:rsidR="00ED2972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с переходом на ходьбу.</w:t>
      </w:r>
    </w:p>
    <w:p w:rsidR="00ED2972" w:rsidRDefault="00ED2972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Перестроение для выполнения ОРУ.</w:t>
      </w:r>
      <w:r w:rsidR="00E174ED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D26A4" w:rsidRPr="003D26A4" w:rsidRDefault="003D26A4" w:rsidP="003D26A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sz w:val="26"/>
          <w:szCs w:val="26"/>
          <w:lang w:val="en-US" w:eastAsia="ru-RU"/>
        </w:rPr>
        <w:t>II</w:t>
      </w:r>
      <w:r w:rsidRPr="00C00CD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26A4">
        <w:rPr>
          <w:rFonts w:ascii="Times New Roman" w:hAnsi="Times New Roman" w:cs="Times New Roman"/>
          <w:b/>
          <w:sz w:val="26"/>
          <w:szCs w:val="26"/>
          <w:lang w:eastAsia="ru-RU"/>
        </w:rPr>
        <w:t>часть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ОРУ</w:t>
      </w:r>
    </w:p>
    <w:p w:rsidR="00ED2972" w:rsidRP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 «</w:t>
      </w:r>
      <w:r w:rsidR="00ED2972"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Хлопни рукой»</w:t>
      </w:r>
      <w:r w:rsidR="00ED2972" w:rsidRPr="003D26A4">
        <w:rPr>
          <w:rFonts w:ascii="Times New Roman" w:hAnsi="Times New Roman" w:cs="Times New Roman"/>
          <w:sz w:val="26"/>
          <w:szCs w:val="26"/>
          <w:lang w:eastAsia="ru-RU"/>
        </w:rPr>
        <w:t> И. п.- сидя на мяче, руки свободно.</w:t>
      </w:r>
    </w:p>
    <w:p w:rsidR="00ED2972" w:rsidRPr="003D26A4" w:rsidRDefault="00ED2972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>1- руки в стороны; 2- Хлопок прямыми руками впереди.3- руки в стороны 4- И.п. (6-8раз)</w:t>
      </w:r>
    </w:p>
    <w:p w:rsidR="00ED2972" w:rsidRP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 «</w:t>
      </w:r>
      <w:r w:rsidR="00ED2972"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Наклоны»</w:t>
      </w:r>
      <w:r w:rsidR="00ED2972" w:rsidRPr="003D26A4">
        <w:rPr>
          <w:rFonts w:ascii="Times New Roman" w:hAnsi="Times New Roman" w:cs="Times New Roman"/>
          <w:sz w:val="26"/>
          <w:szCs w:val="26"/>
          <w:lang w:eastAsia="ru-RU"/>
        </w:rPr>
        <w:t> И.п. сидя на мяче руки на поясе. 1-Наклон вправо, правой рукой задеть пол 2- руки на пояс3- наклон влево4-И.п. (6-8раз)</w:t>
      </w:r>
    </w:p>
    <w:p w:rsidR="00187231" w:rsidRPr="003D26A4" w:rsidRDefault="00187231" w:rsidP="003D26A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87231" w:rsidRDefault="00ED2972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sz w:val="26"/>
          <w:szCs w:val="26"/>
          <w:lang w:eastAsia="ru-RU"/>
        </w:rPr>
        <w:t>3. «</w:t>
      </w:r>
      <w:r w:rsidR="00CE614B" w:rsidRPr="003D26A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Повороты» </w:t>
      </w:r>
      <w:r w:rsidR="00CE614B" w:rsidRPr="003D26A4">
        <w:rPr>
          <w:rFonts w:ascii="Times New Roman" w:hAnsi="Times New Roman" w:cs="Times New Roman"/>
          <w:sz w:val="26"/>
          <w:szCs w:val="26"/>
          <w:lang w:eastAsia="ru-RU"/>
        </w:rPr>
        <w:t>И.п. сидя на фитболе</w:t>
      </w:r>
      <w:r w:rsidR="00187231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, руки свободно, стопы параллельно   и прижаты к полу.1-поворот </w:t>
      </w:r>
      <w:r w:rsidR="003D26A4" w:rsidRPr="003D26A4">
        <w:rPr>
          <w:rFonts w:ascii="Times New Roman" w:hAnsi="Times New Roman" w:cs="Times New Roman"/>
          <w:sz w:val="26"/>
          <w:szCs w:val="26"/>
          <w:lang w:eastAsia="ru-RU"/>
        </w:rPr>
        <w:t>вправо,</w:t>
      </w:r>
      <w:r w:rsidR="00187231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руки вперёд2- И.п.3- поворот влево, руки вытянуть вперёд.4- И.п.</w:t>
      </w:r>
      <w:r w:rsidR="0088749A" w:rsidRPr="003D26A4">
        <w:rPr>
          <w:rFonts w:ascii="Times New Roman" w:hAnsi="Times New Roman" w:cs="Times New Roman"/>
          <w:sz w:val="26"/>
          <w:szCs w:val="26"/>
          <w:lang w:eastAsia="ru-RU"/>
        </w:rPr>
        <w:t>(6раз)</w:t>
      </w:r>
    </w:p>
    <w:p w:rsidR="003D26A4" w:rsidRP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8749A" w:rsidRDefault="00187231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4. </w:t>
      </w:r>
      <w:r w:rsidR="00E174ED"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«Катаемся»</w:t>
      </w:r>
      <w:r w:rsidR="00E174ED" w:rsidRPr="003D26A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88749A" w:rsidRPr="003D26A4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E174ED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.п. </w:t>
      </w:r>
      <w:r w:rsidR="0088749A" w:rsidRPr="003D26A4">
        <w:rPr>
          <w:rFonts w:ascii="Times New Roman" w:hAnsi="Times New Roman" w:cs="Times New Roman"/>
          <w:sz w:val="26"/>
          <w:szCs w:val="26"/>
          <w:lang w:eastAsia="ru-RU"/>
        </w:rPr>
        <w:t>сидя на коленях, мяч прижат к груди</w:t>
      </w:r>
      <w:r w:rsidR="00E174ED" w:rsidRPr="003D2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8749A" w:rsidRPr="003D26A4">
        <w:rPr>
          <w:rFonts w:ascii="Times New Roman" w:hAnsi="Times New Roman" w:cs="Times New Roman"/>
          <w:sz w:val="26"/>
          <w:szCs w:val="26"/>
          <w:lang w:eastAsia="ru-RU"/>
        </w:rPr>
        <w:t>1- лечь животом на мяч,</w:t>
      </w:r>
      <w:r w:rsidR="00E174ED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упор на руки,</w:t>
      </w:r>
      <w:r w:rsidR="0088749A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2- ноги лежат на фитболе, </w:t>
      </w:r>
      <w:r w:rsidR="00E174ED" w:rsidRPr="003D26A4">
        <w:rPr>
          <w:rFonts w:ascii="Times New Roman" w:hAnsi="Times New Roman" w:cs="Times New Roman"/>
          <w:sz w:val="26"/>
          <w:szCs w:val="26"/>
          <w:lang w:eastAsia="ru-RU"/>
        </w:rPr>
        <w:t>ногами имитируем бег</w:t>
      </w:r>
      <w:r w:rsidR="0088749A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3-скатываемя на живот 4- </w:t>
      </w:r>
      <w:r w:rsidR="003D26A4" w:rsidRPr="003D26A4">
        <w:rPr>
          <w:rFonts w:ascii="Times New Roman" w:hAnsi="Times New Roman" w:cs="Times New Roman"/>
          <w:sz w:val="26"/>
          <w:szCs w:val="26"/>
          <w:lang w:eastAsia="ru-RU"/>
        </w:rPr>
        <w:t>И.п. (</w:t>
      </w:r>
      <w:r w:rsidR="0088749A" w:rsidRPr="003D26A4">
        <w:rPr>
          <w:rFonts w:ascii="Times New Roman" w:hAnsi="Times New Roman" w:cs="Times New Roman"/>
          <w:sz w:val="26"/>
          <w:szCs w:val="26"/>
          <w:lang w:eastAsia="ru-RU"/>
        </w:rPr>
        <w:t>5-6 раз)</w:t>
      </w:r>
    </w:p>
    <w:p w:rsidR="003D26A4" w:rsidRPr="003D26A4" w:rsidRDefault="003D26A4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174ED" w:rsidRPr="003D26A4" w:rsidRDefault="0088749A" w:rsidP="003D26A4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26A4"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5. «</w:t>
      </w:r>
      <w:r w:rsidR="00E174ED"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Мячики»</w:t>
      </w:r>
      <w:r w:rsidR="00E174ED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 (с движениями рук). И.п. сидя на мяче, </w:t>
      </w:r>
      <w:r w:rsidR="003D26A4" w:rsidRPr="003D26A4">
        <w:rPr>
          <w:rFonts w:ascii="Times New Roman" w:hAnsi="Times New Roman" w:cs="Times New Roman"/>
          <w:sz w:val="26"/>
          <w:szCs w:val="26"/>
          <w:lang w:eastAsia="ru-RU"/>
        </w:rPr>
        <w:t>руки,</w:t>
      </w:r>
      <w:r w:rsidR="00E174ED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87231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согнутые в </w:t>
      </w:r>
      <w:r w:rsidR="003D26A4" w:rsidRPr="003D26A4">
        <w:rPr>
          <w:rFonts w:ascii="Times New Roman" w:hAnsi="Times New Roman" w:cs="Times New Roman"/>
          <w:sz w:val="26"/>
          <w:szCs w:val="26"/>
          <w:lang w:eastAsia="ru-RU"/>
        </w:rPr>
        <w:t>локтях прижаты</w:t>
      </w:r>
      <w:r w:rsidR="00187231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к </w:t>
      </w:r>
      <w:r w:rsidRPr="003D26A4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="00E174ED" w:rsidRPr="003D26A4">
        <w:rPr>
          <w:rFonts w:ascii="Times New Roman" w:hAnsi="Times New Roman" w:cs="Times New Roman"/>
          <w:sz w:val="26"/>
          <w:szCs w:val="26"/>
          <w:lang w:eastAsia="ru-RU"/>
        </w:rPr>
        <w:t>егкие</w:t>
      </w:r>
      <w:r w:rsidR="00187231" w:rsidRPr="003D26A4">
        <w:rPr>
          <w:rFonts w:ascii="Times New Roman" w:hAnsi="Times New Roman" w:cs="Times New Roman"/>
          <w:sz w:val="26"/>
          <w:szCs w:val="26"/>
          <w:lang w:eastAsia="ru-RU"/>
        </w:rPr>
        <w:t xml:space="preserve"> подпрыгивания с движениями рук </w:t>
      </w:r>
      <w:r w:rsidR="003D26A4" w:rsidRPr="003D26A4">
        <w:rPr>
          <w:rFonts w:ascii="Times New Roman" w:hAnsi="Times New Roman" w:cs="Times New Roman"/>
          <w:sz w:val="26"/>
          <w:szCs w:val="26"/>
          <w:lang w:eastAsia="ru-RU"/>
        </w:rPr>
        <w:t>вперед-назад</w:t>
      </w:r>
    </w:p>
    <w:p w:rsidR="004D0B8F" w:rsidRDefault="00187231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6.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Прыжки вокруг фитбола с чередованием с ходьбой.</w:t>
      </w:r>
    </w:p>
    <w:p w:rsidR="003D26A4" w:rsidRPr="003D26A4" w:rsidRDefault="003D26A4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D26A4" w:rsidRDefault="003D26A4" w:rsidP="003D26A4">
      <w:pPr>
        <w:pStyle w:val="a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07655" w:rsidRPr="003D26A4" w:rsidRDefault="004D0B8F" w:rsidP="003D26A4">
      <w:pPr>
        <w:pStyle w:val="a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Основные виды движений</w:t>
      </w:r>
      <w:r w:rsidR="00187231"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4D0B8F" w:rsidRPr="003D26A4" w:rsidRDefault="003D26A4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1.</w:t>
      </w:r>
      <w:r w:rsidR="004D0B8F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Ползание между фитболами на четвереньках</w:t>
      </w:r>
    </w:p>
    <w:p w:rsidR="00B62B0A" w:rsidRDefault="003D26A4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2.</w:t>
      </w:r>
      <w:r w:rsidR="004D0B8F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Броски фитбола в парах</w:t>
      </w:r>
      <w:r w:rsidR="00B62B0A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</w:p>
    <w:p w:rsidR="004D0B8F" w:rsidRPr="003D26A4" w:rsidRDefault="004D0B8F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3.Прыжки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двух ногах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между фитболами</w:t>
      </w:r>
    </w:p>
    <w:p w:rsidR="003D26A4" w:rsidRDefault="003D26A4" w:rsidP="003D26A4">
      <w:pPr>
        <w:pStyle w:val="a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8749A" w:rsidRPr="003D26A4" w:rsidRDefault="0088749A" w:rsidP="003D26A4">
      <w:pPr>
        <w:pStyle w:val="a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Подвижная игра с фитболом </w:t>
      </w:r>
      <w:r w:rsidR="003D26A4"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«Кто</w:t>
      </w:r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быстрей</w:t>
      </w:r>
      <w:r w:rsidR="004D0B8F"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4D0B8F" w:rsidRPr="003D26A4" w:rsidRDefault="004D0B8F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Дети под музыку передают фитбол. Музыка замолкает у кого из детей в руках остался фитбол, то в центре выполняет прыжки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фитболе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3D26A4" w:rsidRDefault="003D26A4" w:rsidP="003D26A4">
      <w:pPr>
        <w:pStyle w:val="a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D0B8F" w:rsidRPr="003D26A4" w:rsidRDefault="004D0B8F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Дыхательная гимнастика на </w:t>
      </w:r>
      <w:proofErr w:type="spellStart"/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фитболах</w:t>
      </w:r>
      <w:proofErr w:type="spellEnd"/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D26A4" w:rsidRPr="003D26A4" w:rsidRDefault="003D26A4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«Лягушата</w:t>
      </w:r>
      <w:r w:rsidR="004D0B8F"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Исходное положение –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сидя на фитболе, 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руки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стороны и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согнуты в локтях. </w:t>
      </w:r>
    </w:p>
    <w:p w:rsidR="003D26A4" w:rsidRPr="003D26A4" w:rsidRDefault="00296E84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На вдох носом</w:t>
      </w:r>
      <w:r w:rsidR="003D26A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сжимаем кисти рук в кулак,</w:t>
      </w:r>
    </w:p>
    <w:p w:rsidR="004D0B8F" w:rsidRPr="003D26A4" w:rsidRDefault="003D26A4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ыдох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ртом –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разжим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ает кулаки.</w:t>
      </w:r>
    </w:p>
    <w:p w:rsidR="003D26A4" w:rsidRPr="003D26A4" w:rsidRDefault="003D26A4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«Птички»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- сидя на фитболе,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руки вдоль туловища. </w:t>
      </w:r>
    </w:p>
    <w:p w:rsidR="003D26A4" w:rsidRPr="003D26A4" w:rsidRDefault="003D26A4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дох носом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руки в</w:t>
      </w: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стороны,</w:t>
      </w:r>
    </w:p>
    <w:p w:rsidR="004D0B8F" w:rsidRPr="003D26A4" w:rsidRDefault="003D26A4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="00296E84"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ыдох ртом – руки вниз</w:t>
      </w:r>
    </w:p>
    <w:p w:rsidR="003D26A4" w:rsidRPr="003D26A4" w:rsidRDefault="003D26A4" w:rsidP="003D26A4">
      <w:pPr>
        <w:pStyle w:val="a4"/>
        <w:rPr>
          <w:rStyle w:val="c2"/>
          <w:rFonts w:ascii="Times New Roman" w:hAnsi="Times New Roman" w:cs="Times New Roman"/>
          <w:color w:val="000000"/>
          <w:sz w:val="26"/>
          <w:szCs w:val="26"/>
        </w:rPr>
      </w:pPr>
      <w:r w:rsidRPr="003D26A4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>«Розочка и одуванчик».</w:t>
      </w:r>
      <w:r w:rsidRPr="003D26A4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 Исходное положение — сидя на фитболе, руки на поясе. </w:t>
      </w:r>
    </w:p>
    <w:p w:rsidR="003D26A4" w:rsidRPr="003D26A4" w:rsidRDefault="003D26A4" w:rsidP="003D26A4">
      <w:pPr>
        <w:pStyle w:val="a4"/>
        <w:rPr>
          <w:rStyle w:val="c2"/>
          <w:rFonts w:ascii="Times New Roman" w:hAnsi="Times New Roman" w:cs="Times New Roman"/>
          <w:color w:val="000000"/>
          <w:sz w:val="26"/>
          <w:szCs w:val="26"/>
        </w:rPr>
      </w:pPr>
      <w:r w:rsidRPr="003D26A4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Глубоко вдохнуть носом (вдыхает аромат розочки) </w:t>
      </w:r>
    </w:p>
    <w:p w:rsidR="00296E84" w:rsidRPr="003D26A4" w:rsidRDefault="003D26A4" w:rsidP="003D26A4">
      <w:pPr>
        <w:pStyle w:val="a4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D26A4">
        <w:rPr>
          <w:rStyle w:val="c2"/>
          <w:rFonts w:ascii="Times New Roman" w:hAnsi="Times New Roman" w:cs="Times New Roman"/>
          <w:color w:val="000000"/>
          <w:sz w:val="26"/>
          <w:szCs w:val="26"/>
        </w:rPr>
        <w:t>Выдох ртом (дует на одуванчик)</w:t>
      </w:r>
    </w:p>
    <w:p w:rsidR="004D0B8F" w:rsidRPr="003D26A4" w:rsidRDefault="003D26A4" w:rsidP="003D26A4">
      <w:pPr>
        <w:pStyle w:val="a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 w:rsidR="004D0B8F" w:rsidRPr="003D26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Заключительная часть.</w:t>
      </w:r>
    </w:p>
    <w:p w:rsidR="004D0B8F" w:rsidRPr="003D26A4" w:rsidRDefault="004D0B8F" w:rsidP="003D26A4">
      <w:pPr>
        <w:pStyle w:val="a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D26A4">
        <w:rPr>
          <w:rFonts w:ascii="Times New Roman" w:hAnsi="Times New Roman" w:cs="Times New Roman"/>
          <w:bCs/>
          <w:sz w:val="26"/>
          <w:szCs w:val="26"/>
          <w:lang w:eastAsia="ru-RU"/>
        </w:rPr>
        <w:t>Ходьба в колонне по одному по залу.</w:t>
      </w:r>
    </w:p>
    <w:p w:rsidR="0088749A" w:rsidRPr="003D26A4" w:rsidRDefault="0088749A" w:rsidP="003D26A4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88749A" w:rsidRPr="003D26A4" w:rsidSect="003D26A4">
      <w:pgSz w:w="11906" w:h="16838"/>
      <w:pgMar w:top="993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F9"/>
    <w:multiLevelType w:val="hybridMultilevel"/>
    <w:tmpl w:val="0C964AEA"/>
    <w:lvl w:ilvl="0" w:tplc="AA7C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420BD"/>
    <w:multiLevelType w:val="hybridMultilevel"/>
    <w:tmpl w:val="7B58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72B"/>
    <w:multiLevelType w:val="multilevel"/>
    <w:tmpl w:val="4D56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ED"/>
    <w:rsid w:val="00187231"/>
    <w:rsid w:val="00296E84"/>
    <w:rsid w:val="003D26A4"/>
    <w:rsid w:val="00420119"/>
    <w:rsid w:val="004D0B8F"/>
    <w:rsid w:val="004D31EE"/>
    <w:rsid w:val="0088749A"/>
    <w:rsid w:val="00930904"/>
    <w:rsid w:val="00A07655"/>
    <w:rsid w:val="00B62B0A"/>
    <w:rsid w:val="00BA6724"/>
    <w:rsid w:val="00C00CD9"/>
    <w:rsid w:val="00C611AE"/>
    <w:rsid w:val="00C86557"/>
    <w:rsid w:val="00CE614B"/>
    <w:rsid w:val="00E174ED"/>
    <w:rsid w:val="00E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1B6"/>
  <w15:chartTrackingRefBased/>
  <w15:docId w15:val="{B177BBEF-57E8-4F3E-A1C8-D4365BE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B8F"/>
    <w:pPr>
      <w:ind w:left="720"/>
      <w:contextualSpacing/>
    </w:pPr>
  </w:style>
  <w:style w:type="character" w:customStyle="1" w:styleId="c2">
    <w:name w:val="c2"/>
    <w:basedOn w:val="a0"/>
    <w:rsid w:val="003D26A4"/>
  </w:style>
  <w:style w:type="paragraph" w:customStyle="1" w:styleId="c1">
    <w:name w:val="c1"/>
    <w:basedOn w:val="a"/>
    <w:rsid w:val="003D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6A4"/>
  </w:style>
  <w:style w:type="paragraph" w:styleId="a4">
    <w:name w:val="No Spacing"/>
    <w:uiPriority w:val="1"/>
    <w:qFormat/>
    <w:rsid w:val="003D2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2021-01-18T22:38:00Z</dcterms:created>
  <dcterms:modified xsi:type="dcterms:W3CDTF">2022-02-03T02:01:00Z</dcterms:modified>
</cp:coreProperties>
</file>